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8" w:firstLine="0"/>
        <w:jc w:val="left"/>
        <w:rPr/>
      </w:pPr>
      <w:r>
        <w:rPr>
          <w:noProof/>
        </w:rPr>
        <w:pict>
          <v:shape id="imagerId8" type="#_x0000_t75" style="position:absolute;margin-left:264pt;margin-top:39pt;width:331.276pt;height:217pt;z-index:-25165612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12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16654,21530" o:spt="12" path="m 0,21530 l 0,21530,16654,21530 l 16654,21530,16654,0 l 16654,0,0,0 l 0,0,0,21530e x">
            <v:stroke joinstyle="miter"/>
          </v:shapetype>
          <v:shape id="WS_polygon4" type="polygon4" style="position:absolute;left:0;text-align:left;margin-left:428.74pt;margin-top:39.82pt;width:166.535pt;height:215.298pt;z-index:-251656765;mso-position-horizontal-relative:page;mso-position-vertical-relative:page" stroked="f">
            <v:fill color="#e3f6fe"/>
          </v:shape>
        </w:pict>
      </w:r>
      <w:r>
        <w:rPr>
          <w:noProof/>
        </w:rPr>
        <w:pict>
          <v:shapetype id="polygon5" coordsize="13874,6753" o:spt="12" path="m 1322,0 l 1322,0,1124,316 l 1124,316,722,1495 l 722,1495,709,1929 l 709,1929,823,2302 l 823,2302,521,2385 l 521,2385,372,2363 l 372,2363,376,2560 l 376,2560,118,3480 l 118,3480,0,4194 l 0,4194,481,4387 l 481,4387,853,4633 l 853,4633,1138,4860 l 1138,4860,1300,5176 l 1300,5176,1514,5066 l 1514,5066,2026,5013 l 2026,5013,2586,5040 l 2586,5040,3330,5009 l 3330,5009,3776,4830 l 3776,4830,4236,4755 l 4236,4755,4621,5005 l 4621,5005,4940,5132 l 4940,5132,5391,4720 l 5391,4720,5864,4519 l 5864,4519,6380,4431 l 6380,4431,7330,3651 l 7330,3651,7544,3642 l 7544,3642,7667,3283 l 7667,3283,7855,3116 l 7855,3116,8104,3134 l 8104,3134,8349,3064 l 8349,3064,8795,2819 l 8795,2819,9303,2897 l 9303,2897,9544,2976 l 9544,2976,10196,3361 l 10196,3361,10432,3393 l 10432,3393,10901,3217 l 10901,3217,11150,3235 l 11150,3235,11557,3519 l 11557,3519,11789,3419 l 11789,3419,11951,3616 l 11951,3616,12003,3861 l 12003,3861,12043,4098 l 12043,4098,12038,4624 l 12038,4624,12257,4751 l 12257,4751,12424,4952 l 12424,4952,12673,4943 l 12673,4943,12795,5167 l 12795,5167,12787,5430 l 12787,5430,13080,5837 l 13080,5837,13570,5982 l 13570,5982,13736,6179 l 13736,6179,13819,6416 l 13819,6416,13819,6670 l 13819,6670,13874,6753 l 13874,6753,13874,0 l 13874,0,1322,0e x">
            <v:stroke joinstyle="miter"/>
          </v:shapetype>
          <v:shape id="WS_polygon5" type="polygon5" style="position:absolute;left:0;text-align:left;margin-left:456.533pt;margin-top:39.8199pt;width:138.743pt;height:67.527pt;z-index:-251656764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6" coordsize="2537,3367" o:spt="12" path="m 2381,142 l 2381,142,1629,98 l 1629,98,1435,264 l 1435,264,1265,67 l 1265,67,1051,220 l 1051,220,981,488 l 981,488,1029,1272 l 1029,1272,814,1425 l 814,1425,679,1644 l 679,1644,692,1903 l 692,1903,473,2082 l 473,2082,421,2341 l 421,2341,442,2600 l 442,2600,298,2815 l 298,2815,0,2867 l 0,2867,9,2976 l 9,2976,276,2893 l 276,2893,771,3367 l 771,3367,1108,3283 l 1108,3283,1392,2981 l 1392,2981,1856,2815 l 1856,2815,2118,2643 l 2118,2643,2394,2617 l 2394,2617,2537,2667 l 2537,2667,2537,2199 l 2537,2199,2521,2153 l 2521,2153,2407,1535 l 2407,1535,2495,1657 l 2495,1657,2537,1802 l 2537,1802,2537,0 l 2537,0,2381,142e x">
            <v:stroke joinstyle="miter"/>
          </v:shapetype>
          <v:shape id="WS_polygon6" type="polygon6" style="position:absolute;left:0;text-align:left;margin-left:569.909pt;margin-top:111.677pt;width:25.366pt;height:33.665pt;z-index:-25165676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8" coordsize="6330,7234" o:spt="12" path="m 805,245 l 805,245,560,315 l 560,315,311,298 l 311,298,123,464 l 123,464,0,824 l 0,824,206,784 l 206,784,639,1038 l 639,1038,1103,1380 l 1103,1380,1422,1739 l 1422,1739,1598,2248 l 1598,2248,2053,2839 l 2053,2839,2613,3418 l 2613,3418,3033,3987 l 3033,3987,3352,4881 l 3352,4881,3453,5477 l 3453,5477,3448,6021 l 3448,6021,3606,6393 l 3606,6393,3707,6752 l 3707,6752,3794,7234 l 3794,7234,4092,7182 l 4092,7182,4236,6967 l 4236,6967,4214,6708 l 4214,6708,4266,6449 l 4266,6449,4486,6270 l 4486,6270,4472,6012 l 4472,6012,4608,5792 l 4608,5792,4822,5639 l 4822,5639,4774,4855 l 4774,4855,4845,4587 l 4845,4587,5059,4434 l 5059,4434,5229,4631 l 5229,4631,5422,4465 l 5422,4465,6174,4509 l 6174,4509,6330,4367 l 6330,4367,6330,3934 l 6330,3934,6275,3851 l 6275,3851,6275,3597 l 6275,3597,6192,3361 l 6192,3361,6026,3163 l 6026,3163,5536,3019 l 5536,3019,5243,2612 l 5243,2612,5252,2349 l 5252,2349,5129,2125 l 5129,2125,4880,2133 l 4880,2133,4713,1932 l 4713,1932,4495,1805 l 4495,1805,4499,1279 l 4499,1279,4459,1043 l 4459,1043,4407,797 l 4407,797,4245,600 l 4245,600,4013,701 l 4013,701,3606,416 l 3606,416,3357,398 l 3357,398,2888,574 l 2888,574,2652,543 l 2652,543,1999,157 l 1999,157,1759,79 l 1759,79,1251,0 l 1251,0,805,245e x">
            <v:stroke joinstyle="miter"/>
          </v:shapetype>
          <v:shape id="WS_polygon8" type="polygon8" style="position:absolute;left:0;text-align:left;margin-left:531.972pt;margin-top:68.0056pt;width:63.303pt;height:72.339pt;z-index:-251656761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0" coordsize="3155,2815" o:spt="12" path="m 1497,5 l 1497,5,1138,66 l 1138,66,845,241 l 845,241,643,416 l 643,416,319,228 l 319,228,0,250 l 0,250,0,2815 l 0,2815,44,2682 l 44,2682,521,2371 l 521,2371,1037,2384 l 1037,2384,1396,2270 l 1396,2270,1878,2353 l 1878,2353,2402,2642 l 2402,2642,2779,2515 l 2779,2515,2897,1801 l 2897,1801,3155,881 l 3155,881,3151,684 l 3151,684,2858,623 l 2858,623,2490,403 l 2490,403,2236,171 l 2236,171,1913,0 l 1913,0,1497,5e x">
            <v:stroke joinstyle="miter"/>
          </v:shapetype>
          <v:shape id="WS_polygon10" type="polygon10" style="position:absolute;left:0;text-align:left;margin-left:428.74pt;margin-top:56.6099pt;width:31.554pt;height:28.153pt;z-index:-25165675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2" coordsize="16648,11909" o:spt="12" path="m 10318,40 l 10318,40,10104,48 l 10104,48,9154,828 l 9154,828,8638,916 l 8638,916,8165,1117 l 8165,1117,7715,1529 l 7715,1529,7395,1402 l 7395,1402,7010,1153 l 7010,1153,6550,1227 l 6550,1227,6104,1407 l 6104,1407,5360,1437 l 5360,1437,4800,1410 l 4800,1410,4288,1464 l 4288,1464,4074,1573 l 4074,1573,3969,1792 l 3969,1792,3768,2038 l 3768,2038,3544,2060 l 3544,2060,3120,2283 l 3120,2283,2831,2642 l 2831,2642,2831,2874 l 2831,2874,2678,3207 l 2678,3207,2634,3563 l 2634,3563,2292,4018 l 2292,4018,2175,4438 l 2175,4438,1973,4951 l 1973,4951,1750,5275 l 1750,5275,1566,5863 l 1566,5863,1089,6108 l 1089,6108,100,6503 l 100,6503,0,6507 l 0,6507,161,6616 l 161,6616,643,6792 l 643,6792,993,7155 l 993,7155,1208,7511 l 1208,7511,1391,8093 l 1391,8093,1715,8496 l 1715,8496,2065,8553 l 2065,8553,2336,8706 l 2336,8706,2442,9009 l 2442,9009,2520,9495 l 2520,9495,3036,9845 l 3036,9845,3990,10096 l 3990,10096,4336,9771 l 4336,9771,4598,10104 l 4598,10104,4297,10486 l 4297,10486,4608,10998 l 4608,10998,4927,11051 l 4927,11051,5356,11142 l 5356,11142,5185,11642 l 5185,11642,5570,11909 l 5570,11909,6012,11866 l 6012,11866,7155,11866 l 7155,11866,8507,11734 l 8507,11734,9986,11796 l 9986,11796,10507,11581 l 10507,11581,11067,11077 l 11067,11077,11728,10648 l 11728,10648,12519,10262 l 12519,10262,13149,10192 l 13149,10192,13390,10332 l 13390,10332,14375,10446 l 14375,10446,15123,10814 l 15123,10814,15683,10652 l 15683,10652,15583,10288 l 15583,10288,15578,10017 l 15578,10017,15477,9425 l 15477,9425,15526,9131 l 15526,9131,15530,8772 l 15530,8772,15609,8334 l 15609,8334,15596,7567 l 15596,7567,15845,7524 l 15845,7524,15928,7975 l 15928,7975,15806,8413 l 15806,8413,15631,8689 l 15631,8689,15744,8873 l 15744,8873,15941,8619 l 15941,8619,16134,8238 l 16134,8238,16419,7944 l 16419,7944,16648,7842 l 16648,7842,16648,6250 l 16648,6250,16506,6200 l 16506,6200,16230,6226 l 16230,6226,15968,6398 l 15968,6398,15504,6564 l 15504,6564,15219,6866 l 15219,6866,14883,6950 l 14883,6950,14388,6476 l 14388,6476,14121,6559 l 14121,6559,14112,6450 l 14112,6450,14025,5968 l 14025,5968,13924,5608 l 13924,5608,13767,5236 l 13767,5236,13771,4693 l 13771,4693,13670,4097 l 13670,4097,13351,3203 l 13351,3203,12931,2633 l 12931,2633,12371,2055 l 12371,2055,11916,1464 l 11916,1464,11740,955 l 11740,955,11421,596 l 11421,596,10957,254 l 10957,254,10524,0 l 10524,0,10318,40e x">
            <v:stroke joinstyle="miter"/>
          </v:shapetype>
          <v:shape id="WS_polygon12" type="polygon12" style="position:absolute;left:0;text-align:left;margin-left:428.791pt;margin-top:75.8469pt;width:166.484pt;height:119.093pt;z-index:-251656757;mso-position-horizontal-relative:page;mso-position-vertical-relative:page" stroked="f">
            <v:fill color="#c0e588"/>
          </v:shape>
        </w:pict>
      </w:r>
      <w:r>
        <w:rPr>
          <w:noProof/>
        </w:rPr>
        <w:pict>
          <v:shapetype id="polygon14" coordsize="4079,6161" o:spt="12" path="m 1037,114 l 1037,114,521,101 l 521,101,44,412 l 44,412,0,546 l 0,546,0,6154 l 0,6154,5,6161 l 5,6161,105,6157 l 105,6157,1094,5762 l 1094,5762,1571,5517 l 1571,5517,1755,4929 l 1755,4929,1979,4605 l 1979,4605,2180,4092 l 2180,4092,2298,3672 l 2298,3672,2639,3217 l 2639,3217,2683,2861 l 2683,2861,2836,2528 l 2836,2528,2836,2296 l 2836,2296,3125,1937 l 3125,1937,3549,1714 l 3549,1714,3773,1692 l 3773,1692,3974,1446 l 3974,1446,4079,1227 l 4079,1227,3917,911 l 3917,911,3632,684 l 3632,684,3260,439 l 3260,439,2779,246 l 2779,246,2402,372 l 2402,372,1878,83 l 1878,83,1396,0 l 1396,0,1037,114e x">
            <v:stroke joinstyle="miter"/>
          </v:shapetype>
          <v:shape id="WS_polygon14" type="polygon14" style="position:absolute;left:0;text-align:left;margin-left:428.74pt;margin-top:79.3077pt;width:40.788pt;height:61.606pt;z-index:-25165675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6" coordsize="1488,2407" o:spt="12" path="m 0,2407 l 0,2407,1419,2407 l 1419,2407,1405,2278 l 1405,2278,1488,1029 l 1488,1029,1064,525 l 1064,525,709,403 l 709,403,482,25 l 482,25,0,0 l 0,0,0,2407e x">
            <v:stroke joinstyle="miter"/>
          </v:shapetype>
          <v:shape id="WS_polygon16" type="polygon16" style="position:absolute;left:0;text-align:left;margin-left:428.74pt;margin-top:231.052pt;width:14.882pt;height:24.066pt;z-index:-25165675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8" coordsize="4582,2162" o:spt="12" path="m 2809,78 l 2809,78,2306,35 l 2306,35,2192,184 l 2192,184,1645,113 l 1645,113,1400,298 l 1400,298,1400,442 l 1400,442,1313,455 l 1313,455,1094,227 l 1094,227,976,219 l 976,219,424,434 l 424,434,416,745 l 416,745,297,846 l 297,846,157,836 l 157,836,83,784 l 83,784,0,2033 l 0,2033,14,2161 l 14,2161,4582,2161 l 4582,2161,4516,1652 l 4516,1652,4214,666 l 4214,666,3378,78 l 3378,78,3159,0 l 3159,0,2809,78e x">
            <v:stroke joinstyle="miter"/>
          </v:shapetype>
          <v:shape id="WS_polygon18" type="polygon18" style="position:absolute;left:0;text-align:left;margin-left:442.792pt;margin-top:233.503pt;width:45.816pt;height:21.615pt;z-index:-251656751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0" coordsize="6245,1684" o:spt="12" path="m 5383,92 l 5383,92,5414,784 l 5414,784,4994,1258 l 4994,1258,4328,1494 l 4328,1494,3059,1201 l 3059,1201,2701,946 l 2701,946,2311,973 l 2311,973,1296,1437 l 1296,1437,513,1516 l 513,1516,0,1684 l 0,1684,5917,1684 l 5917,1684,5917,1161 l 5917,1161,6245,815 l 6245,815,6232,421 l 6232,421,5891,192 l 5891,192,5773,0 l 5773,0,5383,92e x">
            <v:stroke joinstyle="miter"/>
          </v:shapetype>
          <v:shape id="WS_polygon20" type="polygon20" style="position:absolute;left:0;text-align:left;margin-left:493.371pt;margin-top:238.276pt;width:62.451pt;height:16.842pt;z-index:-25165674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2" coordsize="5392,10111" o:spt="12" path="m 0,9021 l 0,9021,482,9046 l 482,9046,709,9423 l 709,9423,1064,9546 l 1064,9546,1488,10050 l 1488,10050,1563,10102 l 1563,10102,1702,10111 l 1702,10111,1821,10010 l 1821,10010,1829,9700 l 1829,9700,2381,9485 l 2381,9485,2499,9493 l 2499,9493,2718,9721 l 2718,9721,2805,9708 l 2805,9708,2805,9563 l 2805,9563,3050,9379 l 3050,9379,3597,9449 l 3597,9449,3711,9301 l 3711,9301,4214,9344 l 4214,9344,4564,9266 l 4564,9266,4783,9344 l 4783,9344,4713,8534 l 4713,8534,5042,7640 l 5042,7640,5392,7223 l 5392,7223,4858,6706 l 4858,6706,4508,6251 l 4508,6251,4372,5559 l 4372,5559,4407,4853 l 4407,4853,4932,4551 l 4932,4551,4613,4498 l 4613,4498,4302,3986 l 4302,3986,4604,3604 l 4604,3604,4341,3271 l 4341,3271,3995,3596 l 3995,3596,3041,3346 l 3041,3346,2525,2995 l 2525,2995,2447,2509 l 2447,2509,2341,2206 l 2341,2206,2070,2053 l 2070,2053,1720,1996 l 1720,1996,1396,1593 l 1396,1593,1213,1011 l 1213,1011,998,655 l 998,655,648,292 l 648,292,166,116 l 166,116,5,7 l 5,7,0,0 l 0,0,0,9021e x">
            <v:stroke joinstyle="miter"/>
          </v:shapetype>
          <v:shape id="WS_polygon22" type="polygon22" style="position:absolute;left:0;text-align:left;margin-left:428.74pt;margin-top:140.846pt;width:53.916pt;height:101.113pt;z-index:-25165674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4" coordsize="11325,7735" o:spt="12" path="m 8152,70 l 8152,70,7361,456 l 7361,456,6700,885 l 6700,885,6140,1389 l 6140,1389,5619,1604 l 5619,1604,4139,1542 l 4139,1542,2788,1674 l 2788,1674,1645,1674 l 1645,1674,1203,1717 l 1203,1717,818,1450 l 818,1450,989,950 l 989,950,560,858 l 560,858,35,1161 l 35,1161,0,1867 l 0,1867,136,2559 l 136,2559,486,3014 l 486,3014,1020,3531 l 1020,3531,670,3948 l 670,3948,341,4841 l 341,4841,411,5652 l 411,5652,1247,6239 l 1247,6239,1549,7225 l 1549,7225,1615,7735 l 1615,7735,2091,7735 l 2091,7735,2604,7567 l 2604,7567,3387,7488 l 3387,7488,4402,7024 l 4402,7024,4792,6997 l 4792,6997,5150,7251 l 5150,7251,6419,7545 l 6419,7545,7085,7309 l 7085,7309,7505,6835 l 7505,6835,7474,6143 l 7474,6143,7864,6051 l 7864,6051,8139,5779 l 8139,5779,8599,5635 l 8599,5635,9251,5266 l 9251,5266,9894,5512 l 9894,5512,10651,5289 l 10651,5289,10918,5289 l 10918,5289,10861,5069 l 10861,5069,10424,4635 l 10424,4635,10248,4302 l 10248,4302,10073,4097 l 10073,4097,9903,4066 l 9903,4066,9780,3938 l 9780,3938,10095,3558 l 10095,3558,10165,3356 l 10165,3356,10432,3211 l 10432,3211,10297,2217 l 10297,2217,10620,1669 l 10620,1669,11211,1406 l 11211,1406,11325,999 l 11325,999,11317,459 l 11317,459,10756,622 l 10756,622,10008,254 l 10008,254,9023,140 l 9023,140,8782,0 l 8782,0,8152,70e x">
            <v:stroke joinstyle="miter"/>
          </v:shapetype>
          <v:shape id="WS_polygon24" type="polygon24" style="position:absolute;left:0;text-align:left;margin-left:472.461pt;margin-top:177.768pt;width:113.249pt;height:77.349pt;z-index:-25165674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6" coordsize="4418,2468" o:spt="12" path="m 735,368 l 735,368,275,513 l 275,513,0,784 l 0,784,118,977 l 118,977,459,1205 l 459,1205,472,1599 l 472,1599,144,1946 l 144,1946,144,2468 l 144,2468,2621,2468 l 2621,2468,2625,2463 l 2625,2463,3032,2384 l 3032,2384,3396,2239 l 3396,2239,3925,2138 l 3925,2138,4406,2103 l 4406,2103,4418,2107 l 4418,2107,4418,1260 l 4418,1260,4315,1240 l 4315,1240,3807,1091 l 3807,1091,3509,929 l 3509,929,3212,658 l 3212,658,3059,298 l 3059,298,3054,22 l 3054,22,2787,22 l 2787,22,2030,246 l 2030,246,1387,0 l 1387,0,735,368e x">
            <v:stroke joinstyle="miter"/>
          </v:shapetype>
          <v:shape id="WS_polygon26" type="polygon26" style="position:absolute;left:0;text-align:left;margin-left:551.1pt;margin-top:230.433pt;width:44.175pt;height:24.685pt;z-index:-25165674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38" coordsize="435,3658" o:spt="12" path="m 385,3608 c 385,3608,383,3601,376,3579,365,3545,351,3498,334,3440,315,3370,293,3291,270,3202,246,3105,221,3000,196,2887,172,2769,148,2645,126,2516,106,2383,88,2247,73,2109,62,1969,54,1828,50,1686&#10; c 50,1686,51,1562,57,1438,66,1316,78,1197,94,1080,112,966,132,856,153,751,175,651,198,556,221,468,243,386,265,312,285,246,304,189,320,140,333,102,343,73,350,56,352,50&#10;e">
            <v:stroke joinstyle="miter"/>
          </v:shapetype>
          <v:shape id="WS_polygon38" type="polygon38" style="position:absolute;left:0;text-align:left;margin-left:493.327pt;margin-top:108.575pt;width:4.353pt;height:36.578pt;z-index:-25165673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9" coordsize="1169,1335" o:spt="12" path="m 50,1285 c 50,1285,54,1283,66,1279,85,1271,111,1261,142,1248,179,1232,220,1214,265,1194,314,1170,365,1145,418,1117,473,1086,528,1054,584,1019,638,983,692,944,744,904,793,861,840,817,882,771&#10; c 882,771,920,725,953,677,983,628,1008,579,1031,530,1050,481,1066,432,1080,385,1091,340,1099,296,1106,255,1111,216,1115,180,1117,148,1119,120,1119,96,1119,76,1119,62,1118,53,1118,50&#10;e">
            <v:stroke joinstyle="miter"/>
          </v:shapetype>
          <v:shape id="WS_polygon39" type="polygon39" style="position:absolute;left:0;text-align:left;margin-left:496.711pt;margin-top:131.781pt;width:11.6859pt;height:13.345pt;z-index:-25165673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0" coordsize="2626,1600" o:spt="12" path="m 50,50 c 50,50,57,50,78,51,111,54,156,57,212,62,277,68,351,76,432,87,520,99,613,114,710,131,811,152,914,175,1019,201,1124,231,1228,265,1330,303,1430,344,1526,390,1617,440&#10; c 1617,440,1715,502,1807,568,1893,637,1974,708,2049,781,2119,855,2184,929,2244,1002,2298,1074,2348,1144,2392,1211,2431,1274,2466,1332,2496,1385,2521,1433,2541,1473,2557,1505,2568,1530,2574,1545,2576,1550&#10;e">
            <v:stroke joinstyle="miter"/>
          </v:shapetype>
          <v:shape id="WS_polygon40" type="polygon40" style="position:absolute;left:0;text-align:left;margin-left:496.687pt;margin-top:144.181pt;width:26.264pt;height:16.001pt;z-index:-25165672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1" coordsize="1198,4406" o:spt="12" path="m 50,4356 c 50,4356,56,4349,73,4330,100,4297,136,4253,180,4197,231,4131,288,4054,349,3967,414,3871,482,3766,552,3653,622,3533,692,3405,761,3271,826,3131,889,2986,946,2836,998,2681,1043,2523,1081,2361&#10; c 1081,2361,1109,2200,1129,2037,1142,1874,1148,1711,1148,1550,1143,1392,1133,1237,1120,1087,1103,943,1084,806,1064,677,1043,556,1021,446,1000,348,980,261,963,188,947,129,936,86,928,59,926,50&#10;e">
            <v:stroke joinstyle="miter"/>
          </v:shapetype>
          <v:shape id="WS_polygon41" type="polygon41" style="position:absolute;left:0;text-align:left;margin-left:522.764pt;margin-top:116.719pt;width:11.9785pt;height:44.062pt;z-index:-25165672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7" coordsize="513,567" o:spt="12" path="m 0,567 l 0,567,513,567 l 513,567,513,0 l 513,0,0,0 l 0,0,0,567e x">
            <v:stroke joinstyle="miter"/>
          </v:shapetype>
          <v:shape id="WS_polygon57" type="polygon57" style="position:absolute;left:0;text-align:left;margin-left:29.764pt;margin-top:87.354pt;width:5.126pt;height:5.67001pt;z-index:-2516567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10024,110" o:spt="12" path="m 50,50 l 50,50,9974,50e">
            <v:stroke joinstyle="miter"/>
          </v:shapetype>
          <v:shape id="WS_polygon80" type="polygon80" style="position:absolute;left:0;text-align:left;margin-left:449.067pt;margin-top:278.028pt;width:100.242pt;height:1.1pt;z-index: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836,110" o:spt="12" path="m 50,50 l 50,50,11786,50e">
            <v:stroke joinstyle="miter"/>
          </v:shapetype>
          <v:shape id="WS_polygon139" type="polygon139" style="position:absolute;left:0;text-align:left;margin-left:448.082pt;margin-top:479.061pt;width:118.358pt;height:1.1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11836,110" o:spt="12" path="m 50,50 l 50,50,11786,50e">
            <v:stroke joinstyle="miter"/>
          </v:shapetype>
          <v:shape id="WS_polygon140" type="polygon140" style="position:absolute;left:0;text-align:left;margin-left:448.082pt;margin-top:516.983pt;width:118.358pt;height:1.1pt;z-index:1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1836,110" o:spt="12" path="m 50,50 l 50,50,11786,50e">
            <v:stroke joinstyle="miter"/>
          </v:shapetype>
          <v:shape id="WS_polygon141" type="polygon141" style="position:absolute;left:0;text-align:left;margin-left:448.082pt;margin-top:536.652pt;width:118.358pt;height:1.1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11836,110" o:spt="12" path="m 50,50 l 50,50,11786,50e">
            <v:stroke joinstyle="miter"/>
          </v:shapetype>
          <v:shape id="WS_polygon142" type="polygon142" style="position:absolute;left:0;text-align:left;margin-left:448.082pt;margin-top:556.321pt;width:118.358pt;height:1.1pt;z-index:1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12785,110" o:spt="12" path="m 50,50 l 50,50,12735,50e">
            <v:stroke joinstyle="miter"/>
          </v:shapetype>
          <v:shape id="WS_polygon177" type="polygon177" style="position:absolute;left:0;text-align:left;margin-left:301.389pt;margin-top:603.63pt;width:127.851pt;height:1.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5" coordsize="21023,2203" o:spt="12" path="m 0,2203 l 0,2203,21023,2203 l 21023,2203,21023,0 l 21023,0,0,0 l 0,0,0,2203e x">
            <v:stroke joinstyle="miter"/>
          </v:shapetype>
          <v:shape id="WS_polygon325" type="polygon325" style="position:absolute;left:0;text-align:left;margin-left:55.039pt;margin-top:538.583pt;width:210.232pt;height:22.035pt;z-index:-25165644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6" coordsize="20998,3599" o:spt="12" path="m 0,3599 l 0,3599,20998,3599 l 20998,3599,20998,0 l 20998,0,0,0 l 0,0,0,3599e x">
            <v:stroke joinstyle="miter"/>
          </v:shapetype>
          <v:shape id="WS_polygon326" type="polygon326" style="position:absolute;left:0;text-align:left;margin-left:55.14pt;margin-top:322.427pt;width:209.982pt;height:35.991pt;z-index:-25165644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7" coordsize="20998,1866" o:spt="12" path="m 0,1866 l 0,1866,20998,1866 l 20998,1866,20998,0 l 20998,0,0,0 l 0,0,0,1866e x">
            <v:stroke joinstyle="miter"/>
          </v:shapetype>
          <v:shape id="WS_polygon327" type="polygon327" style="position:absolute;left:0;text-align:left;margin-left:55.14pt;margin-top:269.291pt;width:209.982pt;height:18.662pt;z-index:-25165644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8" coordsize="21009,2808" o:spt="12" path="m 0,2808 l 0,2808,21009,2808 l 21009,2808,21009,0 l 21009,0,0,0 l 0,0,0,2808e x">
            <v:stroke joinstyle="miter"/>
          </v:shapetype>
          <v:shape id="WS_polygon328" type="polygon328" style="position:absolute;left:0;text-align:left;margin-left:55.14pt;margin-top:396.809pt;width:210.095pt;height:28.078pt;z-index:-25165644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9" coordsize="21023,3599" o:spt="12" path="m 0,3599 l 0,3599,21023,3599 l 21023,3599,21023,0 l 21023,0,0,0 l 0,0,0,3599e x">
            <v:stroke joinstyle="miter"/>
          </v:shapetype>
          <v:shape id="WS_polygon329" type="polygon329" style="position:absolute;left:0;text-align:left;margin-left:54.851pt;margin-top:471.71pt;width:210.232pt;height:35.991pt;z-index:-25165644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30" coordsize="22156,2257" o:spt="12" path="m 564,564 l 564,564,21592,564e">
            <v:stroke joinstyle="miter"/>
          </v:shapetype>
          <v:shape id="WS_polygon330" type="polygon330" style="position:absolute;left:0;text-align:left;margin-left:49.3772pt;margin-top:287.578pt;width:221.561pt;height:22.572pt;z-index:-251656439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508" coordsize="21142,29210" o:spt="12" path="m 50,29160 l 50,29160,21092,29160 l 21092,29160,21092,50 l 21092,50,50,50 l 50,50,50,29160e x">
            <v:stroke joinstyle="miter"/>
          </v:shapetype>
          <v:shape id="WS_polygon508" type="polygon508" style="position:absolute;left:0;text-align:left;margin-left:54.445pt;margin-top:269.019pt;width:211.425pt;height:292.099pt;z-index:-25165626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09" coordsize="115,26333" o:spt="12" path="m 50,50 l 50,50,50,26282e">
            <v:stroke joinstyle="miter"/>
          </v:shapetype>
          <v:shape id="WS_polygon509" type="polygon509" style="position:absolute;left:0;text-align:left;margin-left:102.699pt;margin-top:297.868pt;width:1.15pt;height:263.325pt;z-index:-25165626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0" coordsize="115,26333" o:spt="12" path="m 50,50 l 50,50,50,26282e">
            <v:stroke joinstyle="miter"/>
          </v:shapetype>
          <v:shape id="WS_polygon510" type="polygon510" style="position:absolute;left:0;text-align:left;margin-left:182.49pt;margin-top:297.868pt;width:1.15pt;height:263.325pt;z-index:-25165625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1" coordsize="115,1235" o:spt="12" path="m 50,50 l 50,50,50,1185e">
            <v:stroke joinstyle="miter"/>
          </v:shapetype>
          <v:shape id="WS_polygon511" type="polygon511" style="position:absolute;left:0;text-align:left;margin-left:102.699pt;margin-top:286.647pt;width:1.15pt;height:12.348pt;z-index:-2516562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2" coordsize="115,1235" o:spt="12" path="m 50,50 l 50,50,50,1185e">
            <v:stroke joinstyle="miter"/>
          </v:shapetype>
          <v:shape id="WS_polygon512" type="polygon512" style="position:absolute;left:0;text-align:left;margin-left:182.49pt;margin-top:286.647pt;width:1.15pt;height:12.348pt;z-index:-2516562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3" coordsize="120,3611" o:spt="12" path="m 50,50 l 50,50,50,3561e">
            <v:stroke joinstyle="miter"/>
          </v:shapetype>
          <v:shape id="WS_polygon513" type="polygon513" style="position:absolute;left:0;text-align:left;margin-left:29.1638pt;margin-top:225.382pt;width:1.2pt;height:36.113pt;z-index:-2516562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5" coordsize="3691,1627" o:spt="12" path="m 50,766 c 50,766,57,759,77,739,109,708,155,668,213,620,284,565,367,507,461,446,567,383,685,322,814,262,954,207,1104,157,1266,115,1437,82,1619,60,1811,50,2012,54,2222,74,2442,111&#10; c 2442,111,2436,119,2417,141,2389,177,2354,224,2313,282,2269,350,2224,425,2181,508,2140,596,2106,689,2078,784,2061,882,2056,980,2065,1077,2090,1173,2134,1265,2198,1353,2285,1435,2397,1510,2537,1577&#10; c 2537,1577,2541,1574,2553,1566,2574,1553,2601,1537,2635,1519,2676,1498,2723,1478,2774,1457,2831,1438,2892,1421,2957,1408,3026,1398,3097,1393,3171,1394,3247,1402,3325,1418,3404,1442,3483,1476,3562,1521,3641,1577&#10;e">
            <v:stroke joinstyle="miter"/>
          </v:shapetype>
          <v:shape id="WS_polygon515" type="polygon515" style="position:absolute;left:0;text-align:left;margin-left:496.643pt;margin-top:101.393pt;width:36.912pt;height:16.2683pt;z-index:-25165625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6" coordsize="11651,110" o:spt="12" path="m 50,50 l 50,50,11601,50e">
            <v:stroke joinstyle="miter"/>
          </v:shapetype>
          <v:shape id="WS_polygon516" type="polygon516" style="position:absolute;left:0;text-align:left;margin-left:449.33pt;margin-top:593.12pt;width:116.512pt;height:1.1pt;z-index:5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30" type="polygon530" style="position:absolute;left:0;text-align:left;margin-left:521.308pt;margin-top:158.19pt;width:3.08502pt;height:3.08499pt;z-index:-2516562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1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31" type="polygon531" style="position:absolute;left:0;text-align:left;margin-left:520.808pt;margin-top:157.69pt;width:4.08502pt;height:4.08499pt;z-index:-25165623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2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2" type="polygon532" style="position:absolute;left:0;text-align:left;margin-left:495.796pt;margin-top:143.025pt;width:3.086pt;height:3.08499pt;z-index:-2516562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3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3" type="polygon533" style="position:absolute;left:0;text-align:left;margin-left:495.296pt;margin-top:142.525pt;width:4.086pt;height:4.08499pt;z-index:-25165623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4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4" type="polygon534" style="position:absolute;left:0;text-align:left;margin-left:506.567pt;margin-top:130.411pt;width:3.086pt;height:3.08499pt;z-index:-2516562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5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5" type="polygon535" style="position:absolute;left:0;text-align:left;margin-left:506.067pt;margin-top:129.911pt;width:4.086pt;height:4.08499pt;z-index:-25165623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6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6" type="polygon536" style="position:absolute;left:0;text-align:left;margin-left:495.512pt;margin-top:107.45pt;width:3.08603pt;height:3.085pt;z-index:-2516562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7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7" type="polygon537" style="position:absolute;left:0;text-align:left;margin-left:495.012pt;margin-top:106.95pt;width:4.08603pt;height:4.085pt;z-index:-25165623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8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38" type="polygon538" style="position:absolute;left:0;text-align:left;margin-left:519.608pt;margin-top:100.93pt;width:3.08502pt;height:3.085pt;z-index:-2516562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9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39" type="polygon539" style="position:absolute;left:0;text-align:left;margin-left:519.108pt;margin-top:100.43pt;width:4.08502pt;height:4.085pt;z-index:-25165623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0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40" type="polygon540" style="position:absolute;left:0;text-align:left;margin-left:520.174pt;margin-top:115.529pt;width:3.08502pt;height:3.085pt;z-index:-2516562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1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41" type="polygon541" style="position:absolute;left:0;text-align:left;margin-left:519.674pt;margin-top:115.029pt;width:4.08502pt;height:4.085pt;z-index:-25165622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2" coordsize="309,308" o:spt="12" path="m 154,308 c 154,308,167,308,179,306,191,304,203,301,214,296,225,291,235,285,245,279,255,271,263,263,271,255,279,245,285,235,291,225,296,214,301,203,304,191,306,179,308,167,308,154&#10; c 308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42" type="polygon542" style="position:absolute;left:0;text-align:left;margin-left:530.946pt;margin-top:115.529pt;width:3.08502pt;height:3.085pt;z-index:-2516562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3" coordsize="409,408" o:spt="12" path="m 204,358 c 204,358,217,358,229,356,241,354,253,351,264,346,275,341,285,335,295,329,305,321,313,313,321,305,329,295,335,285,341,275,346,264,351,253,354,241,356,229,358,217,358,204&#10; c 358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43" type="polygon543" style="position:absolute;left:0;text-align:left;margin-left:530.446pt;margin-top:115.029pt;width:4.08502pt;height:4.085pt;z-index:-25165622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4" coordsize="1701,1843" o:spt="12" path="m 0,1842 l 0,1842,1701,1842 l 1701,1842,1701,0 l 1701,0,0,0 l 0,0,0,1842e x">
            <v:stroke joinstyle="miter"/>
          </v:shapetype>
          <v:shape id="WS_polygon544" type="polygon544" style="position:absolute;left:0;text-align:left;margin-left:29.764pt;margin-top:236.835pt;width:17.008pt;height:18.425pt;z-index:-251656225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52" coordsize="26362,5258" o:spt="12" path="m 0,5258 l 0,5258,26362,5258 l 26362,5258,26362,0 l 26362,0,0,0 l 0,0,0,5258e x">
            <v:stroke joinstyle="miter"/>
          </v:shapetype>
          <v:shape id="WS_polygon552" type="polygon552" style="position:absolute;left:0;text-align:left;margin-left:301.809pt;margin-top:742.536pt;width:263.622pt;height:52.583pt;z-index:-2516562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3" coordsize="26462,150" o:spt="12" path="m 50,50 l 50,50,26412,50e">
            <v:stroke joinstyle="miter"/>
          </v:shapetype>
          <v:shape id="WS_polygon553" type="polygon553" style="position:absolute;left:0;text-align:left;margin-left:301.309pt;margin-top:742.329pt;width:264.622pt;height:1.5pt;z-index:55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54" coordsize="26512,300" o:spt="12" path="m 75,75 l 75,75,26437,75e">
            <v:stroke joinstyle="miter"/>
          </v:shapetype>
          <v:shape id="WS_polygon554" type="polygon554" style="position:absolute;left:0;text-align:left;margin-left:301.059pt;margin-top:795.11pt;width:265.122pt;height:3pt;z-index:55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0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7" type="polygon607" style="position:absolute;left:0;text-align:left;margin-left:318.544pt;margin-top:736.867pt;width:84.189pt;height:11.339pt;z-index:-251656162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6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8" type="polygon608" style="position:absolute;left:0;text-align:left;margin-left:314.292pt;margin-top:736.867pt;width:84.189pt;height:11.339pt;z-index:-251656161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60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09" type="polygon609" style="position:absolute;left:0;text-align:left;margin-left:310.04pt;margin-top:736.867pt;width:84.189pt;height:11.339pt;z-index:-251656160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611" coordsize="59628,100" o:spt="12" path="m 50,50 l 50,50,59578,50e">
            <v:stroke joinstyle="miter"/>
          </v:shapetype>
          <v:shape id="WS_polygon611" type="polygon611" style="position:absolute;left:0;text-align:left;margin-left:-0.5pt;margin-top:254.718pt;width:596.276pt;height:1pt;z-index:6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2" coordsize="110,46116" o:spt="12" path="m 50,50 l 50,50,50,46066e">
            <v:stroke joinstyle="miter"/>
          </v:shapetype>
          <v:shape id="WS_polygon612" type="polygon612" style="position:absolute;left:0;text-align:left;margin-left:435.96pt;margin-top:268.792pt;width:1.1pt;height:461.157pt;z-index:-2516561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3" coordsize="2424,110" o:spt="12" path="m 50,50 l 50,50,2374,50e">
            <v:stroke joinstyle="miter"/>
          </v:shapetype>
          <v:shape id="WS_polygon613" type="polygon613" style="position:absolute;left:0;text-align:left;margin-left:541.706pt;margin-top:384.803pt;width:24.244pt;height:1.1pt;z-index:6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4" coordsize="9454,110" o:spt="12" path="m 50,50 l 50,50,9404,50e">
            <v:stroke joinstyle="miter"/>
          </v:shapetype>
          <v:shape id="WS_polygon614" type="polygon614" style="position:absolute;left:0;text-align:left;margin-left:448.163pt;margin-top:384.803pt;width:94.543pt;height:1.1pt;z-index:61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4"/>
          <w:w w:val="100"/>
        </w:rPr>
        <w:t>RUMANIA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TRANSILVANIA</w:t>
      </w:r>
    </w:p>
    <w:p w:rsidR="005A76FB" w:rsidRDefault="005A76FB" w:rsidP="005A76FB">
      <w:pPr>
        <w:spacing w:before="0" w:after="0" w:line="302" w:lineRule="exact"/>
        <w:ind w:firstLine="0" w:left="8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Bucarest,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Neamt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Brasov</w:t>
      </w:r>
    </w:p>
    <w:p w:rsidR="005A76FB" w:rsidRDefault="005A76FB" w:rsidP="005A76FB">
      <w:pPr>
        <w:spacing w:before="0" w:after="0" w:line="372" w:lineRule="exact"/>
        <w:ind w:firstLine="240" w:left="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Bucarest,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Bucovina</w:t>
      </w:r>
    </w:p>
    <w:p w:rsidR="005A76FB" w:rsidRDefault="005A76FB" w:rsidP="005A76FB">
      <w:pPr>
        <w:spacing w:before="0" w:after="0" w:line="170" w:lineRule="exact"/>
        <w:ind w:firstLine="51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(Voronet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Humor),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Sinaia.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="180" w:lineRule="exact"/>
        <w:ind w:firstLine="51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Drácula.</w:t>
      </w:r>
    </w:p>
    <w:p w:rsidR="005A76FB" w:rsidRDefault="005A76FB" w:rsidP="005A76FB">
      <w:pPr>
        <w:spacing w:before="0" w:after="0" w:line="293" w:lineRule="exact"/>
        <w:ind w:firstLine="22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Rule="exact" w:line="240"/>
        <w:ind w:firstLine="227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Sighisoara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Sinaia</w:t>
      </w:r>
    </w:p>
    <w:p w:rsidR="005A76FB" w:rsidRDefault="005A76FB" w:rsidP="005A76FB">
      <w:pPr>
        <w:spacing w:before="0" w:after="0" w:lineRule="exact" w:line="240"/>
        <w:ind w:firstLine="2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="17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Bucovina</w:t>
      </w:r>
    </w:p>
    <w:p w:rsidR="005A76FB" w:rsidRDefault="005A76FB" w:rsidP="005A76FB">
      <w:pPr>
        <w:spacing w:before="0" w:after="0" w:line="151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="210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Bacau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8688" w:space="0"/>
            <w:col w:w="995" w:space="0"/>
            <w:col w:w="15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4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"/>
          <w:w w:val="100"/>
        </w:rPr>
        <w:t>RUMANÍA</w:t>
      </w:r>
    </w:p>
    <w:p w:rsidR="005A76FB" w:rsidRDefault="005A76FB" w:rsidP="005A76FB">
      <w:pPr>
        <w:spacing w:before="0" w:after="0" w:line="256" w:lineRule="exact"/>
        <w:ind w:firstLine="2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BULGARIA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9221" w:space="0"/>
            <w:col w:w="563" w:space="0"/>
            <w:col w:w="14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8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3"/>
          <w:w w:val="100"/>
        </w:rPr>
        <w:t>775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(671)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475" w:space="0"/>
            <w:col w:w="1281" w:space="0"/>
            <w:col w:w="2683" w:space="0"/>
            <w:col w:w="68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927" w:left="65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4"/>
          <w:tab w:val="left" w:pos="3590"/>
        </w:tabs>
        <w:spacing w:before="0" w:after="0" w:line="295" w:lineRule="exact"/>
        <w:ind w:firstLine="325" w:left="65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8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69" w:lineRule="exact"/>
        <w:ind w:firstLine="363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58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2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5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  <w:r>
        <w:rPr w:spacing="5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3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53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Monasterios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59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Bucovina</w:t>
      </w:r>
      <w:r>
        <w:rPr w:spacing="2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3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3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5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205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4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229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Sinaia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Sinaia:</w:t>
      </w:r>
      <w:r>
        <w:rPr w:spacing="7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Sinaia: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266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Bran</w:t>
      </w:r>
      <w:r>
        <w:rPr w:spacing="4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5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5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05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Sighisoara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  <w:r>
        <w:rPr w:spacing="5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Poiana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Cárpatos”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Stoker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Sighisoara.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BRASOV-BUCAREST.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Bucarest.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</w:t>
      </w:r>
    </w:p>
    <w:p w:rsidR="005A76FB" w:rsidRDefault="005A76FB" w:rsidP="005A76FB">
      <w:pPr>
        <w:spacing w:before="0" w:after="0" w:line="176" w:lineRule="exact"/>
        <w:ind w:firstLine="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42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227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="3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775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875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Rin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www.grand.rinhotels.ro</w:t>
      </w:r>
    </w:p>
    <w:p w:rsidR="005A76FB" w:rsidRDefault="005A76FB" w:rsidP="005A76FB">
      <w:pPr>
        <w:spacing w:before="0" w:after="0" w:line="203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11"/>
        </w:rPr>
        <w:t>Nord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Poiana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Mare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Brasov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www.piatramare.ro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Piatra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Ceahalu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www.hotelceahlau.ro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4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31" w:space="0"/>
            <w:col w:w="2934" w:space="0"/>
            <w:col w:w="27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Bucarest.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BUCAREST-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NEAMT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Vlad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Tepes,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Hanul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moldava”.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fisonomía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definida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Bistrita,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recursos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hídricos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aparición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prometedora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industria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droeléctrica.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PIETRA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NEAMT: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Bucovina.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Bucovina,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imagenes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Voro-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primer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final.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Bucarest,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Bucovina,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Drácula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Sighisoara.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similares.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795" w:space="0"/>
            <w:col w:w="2735" w:space="0"/>
            <w:col w:w="2930" w:space="0"/>
            <w:col w:w="27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Bucarest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1808,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Ateneo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Cismigiu,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sali-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“Sinaia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Moldava”,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conoci-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PIETRA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NEAMT-BRASOV-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Lacu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filadero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Bicaz,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264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