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57" w:lineRule="exact"/>
        <w:ind w:left="173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83pt;z-index:-25165779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005432"/>
          <w:w w:val="96"/>
          <w:noProof w:val="true"/>
          <w:spacing w:val="-44"/>
        </w:rPr>
        <w:t>BRAVA</w:t>
      </w:r>
    </w:p>
    <w:p w:rsidR="005A76FB" w:rsidRDefault="005A76FB" w:rsidP="005A76FB">
      <w:pPr>
        <w:spacing w:before="0" w:after="0" w:line="291" w:lineRule="exact"/>
        <w:ind w:firstLine="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9e2d38"/>
          <w:w w:val="111"/>
          <w:noProof w:val="true"/>
          <w:spacing w:val="6"/>
        </w:rPr>
        <w:t>BRAVA</w:t>
      </w:r>
    </w:p>
    <w:p w:rsidR="005A76FB" w:rsidRDefault="005A76FB" w:rsidP="005A76FB">
      <w:pPr>
        <w:spacing w:before="0" w:after="0" w:line="148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7.86392212"/>
          <w:color w:val="9e2d38"/>
          <w:w w:val="95"/>
          <w:noProof w:val="true"/>
          <w:spacing w:val="-4"/>
        </w:rPr>
        <w:t>PLUS</w:t>
      </w:r>
    </w:p>
    <w:p w:rsidR="005A76FB" w:rsidRDefault="005A76FB" w:rsidP="005A76FB">
      <w:pPr>
        <w:spacing w:before="0" w:after="0" w:line="96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005aa4"/>
          <w:w w:val="95"/>
          <w:noProof w:val="true"/>
          <w:spacing w:val="-6"/>
        </w:rPr>
        <w:t>FLETADO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95"/>
          <w:noProof w:val="true"/>
          <w:spacing w:val="-6"/>
        </w:rPr>
        <w:t>PARCIALMENTE</w:t>
      </w:r>
    </w:p>
    <w:p w:rsidR="005A76FB" w:rsidRDefault="005A76FB" w:rsidP="005A76FB">
      <w:pPr>
        <w:spacing w:before="0" w:after="0" w:line="5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7"/>
          <w:w w:val="100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23"/>
          <w:w w:val="100"/>
        </w:rPr>
        <w:t>Colonia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19"/>
          <w:w w:val="100"/>
        </w:rPr>
        <w:t>hasta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005432"/>
          <w:noProof w:val="true"/>
          <w:spacing w:val="-30"/>
          <w:w w:val="100"/>
        </w:rPr>
        <w:t>Coblenza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3" w:equalWidth="0">
            <w:col w:w="2529" w:space="0"/>
            <w:col w:w="1308" w:space="0"/>
            <w:col w:w="74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34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" type="#_x0000_t202" style="position:absolute;left:0;text-align:left;margin-left:42.5197pt;margin-top:129.584pt;width:418.144775pt;height:37.244110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7" w:lineRule="exact"/>
                    <w:jc w:val="left"/>
                    <w:rPr/>
                    <w:tabs>
                      <w:tab w:val="left" w:pos="6850"/>
                    </w:tabs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1"/>
                    </w:rPr>
                    <w:t>Colonia,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4"/>
                    </w:rPr>
                    <w:t>Colmar,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7"/>
                    </w:rPr>
                    <w:t>Basilea,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3"/>
                    </w:rPr>
                    <w:t>Estrasburgo,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1"/>
                    </w:rPr>
                    <w:t>Coblenza...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50"/>
                      <w:position w:val="18.6382141"/>
                      <w:color w:val="636466"/>
                      <w:w w:val="90"/>
                      <w:noProof w:val="true"/>
                      <w:spacing w:val="-45"/>
                    </w:rPr>
                    <w:t>9</w:t>
                  </w:r>
                  <w:r>
                    <w:rPr w:spacing="0">
                      <w:rFonts w:ascii="Calibri" w:hAnsi="Calibri" w:cs="Calibri"/>
                      <w:u w:val="none"/>
                      <w:sz w:val="5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50"/>
                      <w:position w:val="18.6382141"/>
                      <w:color w:val="636466"/>
                      <w:w w:val="90"/>
                      <w:noProof w:val="true"/>
                      <w:spacing w:val="-2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9" type="#_x0000_t202" style="position:absolute;left:0;text-align:left;margin-left:516.868pt;margin-top:176.871pt;width:53.77948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3"/>
        </w:rPr>
        <w:t>“Romántico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4"/>
        </w:rPr>
        <w:t>Rhin”</w:t>
      </w:r>
    </w:p>
    <w:p w:rsidR="005A76FB" w:rsidRDefault="005A76FB" w:rsidP="005A76FB">
      <w:pPr>
        <w:spacing w:before="0" w:after="0" w:lineRule="exact" w:line="240"/>
        <w:ind w:firstLine="0" w:left="3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Rule="exact" w:line="240"/>
        <w:ind w:firstLine="0" w:left="343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65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2.035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3" w:lineRule="exact"/>
        <w:ind w:firstLine="12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50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3" type="#_x0000_t202" style="position:absolute;left:0;text-align:left;margin-left:518.634pt;margin-top:201.318pt;width:64.341735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4" w:equalWidth="0">
            <w:col w:w="6977" w:space="0"/>
            <w:col w:w="1658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5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7328"/>
        </w:tabs>
        <w:spacing w:before="0" w:after="0" w:line="154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tabs>
          <w:tab w:val="left" w:pos="9736"/>
          <w:tab w:val="left" w:pos="10412"/>
        </w:tabs>
        <w:spacing w:before="0" w:after="0" w:line="36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 w:spacing="16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26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tabs>
          <w:tab w:val="left" w:pos="7328"/>
          <w:tab w:val="left" w:pos="10029"/>
          <w:tab w:val="left" w:pos="10396"/>
        </w:tabs>
        <w:spacing w:before="0" w:after="0" w:line="28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 w:spacing="23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FRANKFURT-COLONIA</w:t>
      </w:r>
      <w:r>
        <w:rPr w:spacing="14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18.00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</w:p>
    <w:p w:rsidR="005A76FB" w:rsidRDefault="005A76FB" w:rsidP="005A76FB">
      <w:pPr>
        <w:tabs>
          <w:tab w:val="left" w:pos="7328"/>
          <w:tab w:val="left" w:pos="9756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MAGUNCIA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1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11.00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tabs>
          <w:tab w:val="left" w:pos="7328"/>
          <w:tab w:val="left" w:pos="9756"/>
          <w:tab w:val="left" w:pos="10669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4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>
        <w:rPr w:spacing="10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  <w:r>
        <w:rPr w:spacing="5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tabs>
          <w:tab w:val="left" w:pos="7328"/>
          <w:tab w:val="left" w:pos="10029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ESTRASBURGO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(Francia)</w:t>
      </w:r>
      <w:r>
        <w:rPr w:spacing="13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14.00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7328"/>
          <w:tab w:val="left" w:pos="9756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6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BASILEA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6"/>
        </w:rPr>
        <w:t>(Suiza)</w:t>
      </w:r>
      <w:r>
        <w:rPr w:spacing="156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08.00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19.30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Lucerna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7328"/>
          <w:tab w:val="left" w:pos="9756"/>
          <w:tab w:val="left" w:pos="1039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7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0"/>
        </w:rPr>
        <w:t>BREISACH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23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07.30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13.00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Friburgo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</w:p>
    <w:p w:rsidR="005A76FB" w:rsidRDefault="005A76FB" w:rsidP="005A76FB">
      <w:pPr>
        <w:tabs>
          <w:tab w:val="left" w:pos="7328"/>
          <w:tab w:val="left" w:pos="10029"/>
          <w:tab w:val="left" w:pos="10669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8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7"/>
        </w:rPr>
        <w:t>LORELEY</w:t>
      </w:r>
      <w:r>
        <w:rPr w:spacing="18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  <w:r>
        <w:rPr w:spacing="5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–</w:t>
      </w:r>
    </w:p>
    <w:p w:rsidR="005A76FB" w:rsidRDefault="005A76FB" w:rsidP="005A76FB">
      <w:pPr>
        <w:tabs>
          <w:tab w:val="left" w:pos="9756"/>
          <w:tab w:val="left" w:pos="10396"/>
        </w:tabs>
        <w:spacing w:before="0" w:after="0" w:line="200" w:lineRule="exact"/>
        <w:ind w:firstLine="314" w:left="701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COBLENZA</w:t>
      </w:r>
      <w:r>
        <w:rPr w:spacing="182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16.00</w:t>
      </w:r>
      <w:r>
        <w:rPr w:spacing="29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22.00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</w:p>
    <w:p w:rsidR="005A76FB" w:rsidRDefault="005A76FB" w:rsidP="005A76FB">
      <w:pPr>
        <w:tabs>
          <w:tab w:val="left" w:pos="7328"/>
          <w:tab w:val="left" w:pos="9756"/>
        </w:tabs>
        <w:spacing w:before="0" w:after="0" w:line="245" w:lineRule="exact"/>
        <w:ind w:firstLine="0" w:left="7014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>
        <w:rPr w:spacing="2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11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85"/>
          <w:noProof w:val="true"/>
          <w:spacing w:val="-5"/>
        </w:rPr>
        <w:t>(Alemania)</w:t>
      </w:r>
      <w:r>
        <w:rPr w:spacing="126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06.00</w:t>
      </w:r>
    </w:p>
    <w:p w:rsidR="005A76FB" w:rsidRDefault="005A76FB" w:rsidP="005A76FB">
      <w:pPr>
        <w:spacing w:before="0" w:after="0" w:line="200" w:lineRule="exact"/>
        <w:ind w:firstLine="314" w:left="701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aeropuerto.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14" w:left="7014"/>
        <w:rPr/>
      </w:pPr>
    </w:p>
    <w:p w:rsidR="005A76FB" w:rsidRDefault="005A76FB" w:rsidP="005A76FB">
      <w:pPr>
        <w:spacing w:before="0" w:after="0" w:lineRule="exact" w:line="240"/>
        <w:ind w:firstLine="314" w:left="7014"/>
        <w:rPr/>
      </w:pPr>
    </w:p>
    <w:p w:rsidR="005A76FB" w:rsidRDefault="005A76FB" w:rsidP="005A76FB">
      <w:pPr>
        <w:spacing w:before="0" w:after="0" w:lineRule="exact" w:line="240"/>
        <w:ind w:firstLine="314" w:left="7014"/>
        <w:rPr/>
      </w:pPr>
    </w:p>
    <w:p w:rsidR="005A76FB" w:rsidRDefault="005A76FB" w:rsidP="005A76FB">
      <w:pPr>
        <w:spacing w:before="0" w:after="0" w:lineRule="exact" w:line="474"/>
        <w:ind w:firstLine="314" w:left="701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811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Colonia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6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2" w:equalWidth="0">
            <w:col w:w="9542" w:space="0"/>
            <w:col w:w="17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7091"/>
        <w:jc w:val="left"/>
        <w:rPr/>
      </w:pP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4"/>
          <w:w w:val="100"/>
        </w:rPr>
        <w:t>BÉLGICA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840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Coblenza/</w:t>
      </w:r>
    </w:p>
    <w:p w:rsidR="005A76FB" w:rsidRDefault="005A76FB" w:rsidP="005A76FB">
      <w:pPr>
        <w:spacing w:before="0" w:after="0" w:line="192" w:lineRule="exact"/>
        <w:ind w:firstLine="108" w:left="840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Boppard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Loreley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Main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3" w:equalWidth="0">
            <w:col w:w="9395" w:space="0"/>
            <w:col w:w="1013" w:space="0"/>
            <w:col w:w="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255" w:left="89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Mainz/</w:t>
      </w:r>
    </w:p>
    <w:p w:rsidR="005A76FB" w:rsidRDefault="005A76FB" w:rsidP="005A76FB">
      <w:pPr>
        <w:spacing w:before="0" w:after="0" w:line="160" w:lineRule="exact"/>
        <w:ind w:firstLine="0" w:left="894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6"/>
          <w:w w:val="100"/>
        </w:rPr>
        <w:t>Wiesbaden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3"/>
        <w:ind w:firstLine="0" w:left="89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41"/>
        <w:rPr/>
      </w:pPr>
    </w:p>
    <w:p w:rsidR="005A76FB" w:rsidRDefault="005A76FB" w:rsidP="005A76FB">
      <w:pPr>
        <w:spacing w:before="0" w:after="0" w:line="194" w:lineRule="exact"/>
        <w:ind w:firstLine="78" w:left="8521"/>
        <w:jc w:val="left"/>
        <w:rPr/>
      </w:pP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2"/>
          <w:w w:val="100"/>
        </w:rPr>
        <w:t>FRANCIA</w:t>
      </w:r>
    </w:p>
    <w:p w:rsidR="005A76FB" w:rsidRDefault="005A76FB" w:rsidP="005A76FB">
      <w:pPr>
        <w:spacing w:before="0" w:after="0" w:line="210" w:lineRule="exact"/>
        <w:ind w:firstLine="0" w:left="852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Estrasburgo</w:t>
      </w:r>
    </w:p>
    <w:p w:rsidR="005A76FB" w:rsidRDefault="005A76FB" w:rsidP="005A76FB">
      <w:pPr>
        <w:spacing w:before="0" w:after="0" w:lineRule="exact" w:line="240"/>
        <w:ind w:firstLine="0" w:left="8521"/>
        <w:rPr/>
      </w:pPr>
    </w:p>
    <w:p w:rsidR="005A76FB" w:rsidRDefault="005A76FB" w:rsidP="005A76FB">
      <w:pPr>
        <w:spacing w:before="0" w:after="0" w:line="222" w:lineRule="exact"/>
        <w:ind w:firstLine="135" w:left="852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Colmar</w:t>
      </w:r>
    </w:p>
    <w:p w:rsidR="005A76FB" w:rsidRDefault="005A76FB" w:rsidP="005A76FB">
      <w:pPr>
        <w:spacing w:before="0" w:after="0" w:line="161" w:lineRule="exact"/>
        <w:ind w:firstLine="40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Rastatt</w:t>
      </w:r>
    </w:p>
    <w:p w:rsidR="005A76FB" w:rsidRDefault="005A76FB" w:rsidP="005A76FB">
      <w:pPr>
        <w:spacing w:before="0" w:after="0" w:line="358" w:lineRule="exact"/>
        <w:ind w:firstLine="4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Baden</w:t>
      </w: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="231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Breisach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2" w:equalWidth="0">
            <w:col w:w="9414" w:space="0"/>
            <w:col w:w="183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107" w:left="6059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 w:left="605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 w:left="605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 w:left="6059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 w:left="6059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Rule="exact" w:line="240"/>
        <w:ind w:firstLine="0" w:left="605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1"/>
          <w:w w:val="100"/>
        </w:rPr>
        <w:t>Basilea</w:t>
      </w:r>
    </w:p>
    <w:p w:rsidR="005A76FB" w:rsidRDefault="005A76FB" w:rsidP="005A76FB">
      <w:pPr>
        <w:spacing w:before="0" w:after="0" w:line="401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1"/>
          <w:w w:val="100"/>
        </w:rPr>
        <w:t>Lucerna</w:t>
      </w:r>
    </w:p>
    <w:p w:rsidR="005A76FB" w:rsidRDefault="005A76FB" w:rsidP="005A76FB">
      <w:pPr>
        <w:spacing w:before="0" w:after="0" w:lineRule="exact" w:line="240"/>
        <w:ind w:firstLine="28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1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808285"/>
          <w:noProof w:val="true"/>
          <w:spacing w:val="1"/>
          <w:w w:val="100"/>
        </w:rPr>
        <w:t>SUIZA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3" w:equalWidth="0">
            <w:col w:w="8784" w:space="0"/>
            <w:col w:w="1100" w:space="0"/>
            <w:col w:w="13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22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48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76" coordsize="17108,200" o:spt="12" path="m 50,50 l 50,50,17058,50e">
            <v:stroke joinstyle="miter"/>
          </v:shapetype>
          <v:shape id="WS_polygon76" type="polygon76" style="position:absolute;left:0;text-align:left;margin-left:209.263pt;margin-top:371.259pt;width:171.079pt;height:2pt;z-index:7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32" coordsize="59622,100" o:spt="12" path="m 50,50 l 50,50,59572,50e">
            <v:stroke joinstyle="miter"/>
          </v:shapetype>
          <v:shape id="WS_polygon132" type="polygon132" style="position:absolute;left:0;text-align:left;margin-left:-0.440002pt;margin-top:93.393pt;width:596.216pt;height:1pt;z-index:13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33" coordsize="16958,21139" o:spt="12" path="m 0,21139 l 0,21139,16958,21139 l 16958,21139,16958,0 l 16958,0,0,0 l 0,0,0,21139e x">
            <v:stroke joinstyle="miter"/>
          </v:shapetype>
          <v:shape id="WS_polygon133" type="polygon133" style="position:absolute;left:0;text-align:left;margin-left:28.596pt;margin-top:107.967pt;width:169.579pt;height:211.39pt;z-index:-2516566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9" coordsize="17058,21239" o:spt="12" path="m 50,21189 l 50,21189,17008,21189 l 17008,21189,17008,50 l 17008,50,50,50 l 50,50,50,21189e x">
            <v:stroke joinstyle="miter"/>
          </v:shapetype>
          <v:shape id="WS_polygon159" type="polygon159" style="position:absolute;left:0;text-align:left;margin-left:28.096pt;margin-top:107.467pt;width:170.579pt;height:212.39pt;z-index:-25165663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60" coordsize="17108,200" o:spt="12" path="m 50,50 l 50,50,17058,50e">
            <v:stroke joinstyle="miter"/>
          </v:shapetype>
          <v:shape id="WS_polygon160" type="polygon160" style="position:absolute;left:0;text-align:left;margin-left:390.681pt;margin-top:321.928pt;width:171.079pt;height:2pt;z-index:16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0" coordsize="4635,200" o:spt="12" path="m 50,50 l 50,50,4585,50e">
            <v:stroke joinstyle="miter"/>
          </v:shapetype>
          <v:shape id="WS_polygon170" type="polygon170" style="position:absolute;left:0;text-align:left;margin-left:209.264pt;margin-top:629.83pt;width:46.353pt;height:2pt;z-index:17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1" coordsize="2028,200" o:spt="12" path="m 50,50 l 50,50,1978,50e">
            <v:stroke joinstyle="miter"/>
          </v:shapetype>
          <v:shape id="WS_polygon171" type="polygon171" style="position:absolute;left:0;text-align:left;margin-left:254.618pt;margin-top:629.83pt;width:20.276pt;height:2pt;z-index:17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2" coordsize="2368,200" o:spt="12" path="m 50,50 l 50,50,2318,50e">
            <v:stroke joinstyle="miter"/>
          </v:shapetype>
          <v:shape id="WS_polygon172" type="polygon172" style="position:absolute;left:0;text-align:left;margin-left:273.893pt;margin-top:629.83pt;width:23.677pt;height:2pt;z-index:17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3" coordsize="27142,100" o:spt="12" path="m 50,50 l 50,50,2318,50 l 2318,50,8511,50 l 8511,50,14705,50 l 14705,50,20899,50 l 20899,50,27092,50e">
            <v:stroke joinstyle="miter"/>
          </v:shapetype>
          <v:shape id="WS_polygon173" type="polygon173" style="position:absolute;left:0;text-align:left;margin-left:296.571pt;margin-top:629.83pt;width:271.425pt;height:1pt;z-index:17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74" coordsize="4635,120" o:spt="12" path="m 50,50 l 50,50,4585,50e">
            <v:stroke joinstyle="miter"/>
          </v:shapetype>
          <v:shape id="WS_polygon174" type="polygon174" style="position:absolute;left:0;text-align:left;margin-left:209.264pt;margin-top:668.713pt;width:46.353pt;height:1.2pt;z-index:1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5" coordsize="2028,120" o:spt="12" path="m 50,50 l 50,50,1978,50e">
            <v:stroke joinstyle="miter"/>
          </v:shapetype>
          <v:shape id="WS_polygon175" type="polygon175" style="position:absolute;left:0;text-align:left;margin-left:254.618pt;margin-top:668.713pt;width:20.276pt;height:1.2pt;z-index:1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6" coordsize="2368,120" o:spt="12" path="m 50,50 l 50,50,2318,50e">
            <v:stroke joinstyle="miter"/>
          </v:shapetype>
          <v:shape id="WS_polygon176" type="polygon176" style="position:absolute;left:0;text-align:left;margin-left:273.893pt;margin-top:668.713pt;width:23.677pt;height:1.2pt;z-index:1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7" coordsize="27142,100" o:spt="12" path="m 50,50 l 50,50,2318,50 l 2318,50,8511,50 l 8511,50,14705,50 l 14705,50,20899,50 l 20899,50,27092,50e">
            <v:stroke joinstyle="miter"/>
          </v:shapetype>
          <v:shape id="WS_polygon177" type="polygon177" style="position:absolute;left:0;text-align:left;margin-left:296.571pt;margin-top:668.713pt;width:271.425pt;height:1pt;z-index: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8" coordsize="4635,120" o:spt="12" path="m 50,50 l 50,50,4585,50e">
            <v:stroke joinstyle="miter"/>
          </v:shapetype>
          <v:shape id="WS_polygon178" type="polygon178" style="position:absolute;left:0;text-align:left;margin-left:209.264pt;margin-top:681.516pt;width:46.353pt;height:1.2pt;z-index:1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9" coordsize="2028,120" o:spt="12" path="m 50,50 l 50,50,1978,50e">
            <v:stroke joinstyle="miter"/>
          </v:shapetype>
          <v:shape id="WS_polygon179" type="polygon179" style="position:absolute;left:0;text-align:left;margin-left:254.618pt;margin-top:681.516pt;width:20.276pt;height:1.2pt;z-index:1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0" coordsize="2368,120" o:spt="12" path="m 50,50 l 50,50,2318,50e">
            <v:stroke joinstyle="miter"/>
          </v:shapetype>
          <v:shape id="WS_polygon180" type="polygon180" style="position:absolute;left:0;text-align:left;margin-left:273.893pt;margin-top:681.516pt;width:23.677pt;height:1.2pt;z-index:1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1" coordsize="27142,100" o:spt="12" path="m 50,50 l 50,50,2318,50 l 2318,50,8511,50 l 8511,50,14705,50 l 14705,50,20899,50 l 20899,50,27092,50e">
            <v:stroke joinstyle="miter"/>
          </v:shapetype>
          <v:shape id="WS_polygon181" type="polygon181" style="position:absolute;left:0;text-align:left;margin-left:296.571pt;margin-top:681.516pt;width:271.425pt;height:1pt;z-index:1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2" coordsize="4635,120" o:spt="12" path="m 50,50 l 50,50,4585,50e">
            <v:stroke joinstyle="miter"/>
          </v:shapetype>
          <v:shape id="WS_polygon182" type="polygon182" style="position:absolute;left:0;text-align:left;margin-left:209.264pt;margin-top:694.319pt;width:46.353pt;height:1.2pt;z-index:1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3" coordsize="2028,120" o:spt="12" path="m 50,50 l 50,50,1978,50e">
            <v:stroke joinstyle="miter"/>
          </v:shapetype>
          <v:shape id="WS_polygon183" type="polygon183" style="position:absolute;left:0;text-align:left;margin-left:254.618pt;margin-top:694.319pt;width:20.276pt;height:1.2pt;z-index:1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4" coordsize="2368,120" o:spt="12" path="m 50,50 l 50,50,2318,50e">
            <v:stroke joinstyle="miter"/>
          </v:shapetype>
          <v:shape id="WS_polygon184" type="polygon184" style="position:absolute;left:0;text-align:left;margin-left:273.893pt;margin-top:694.319pt;width:23.677pt;height:1.2pt;z-index:1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5" coordsize="2368,120" o:spt="12" path="m 50,50 l 50,50,2318,50e">
            <v:stroke joinstyle="miter"/>
          </v:shapetype>
          <v:shape id="WS_polygon185" type="polygon185" style="position:absolute;left:0;text-align:left;margin-left:296.571pt;margin-top:694.319pt;width:23.677pt;height:1.2pt;z-index:1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24875,100" o:spt="12" path="m 50,50 l 50,50,6244,50 l 6244,50,12437,50 l 12437,50,18631,50 l 18631,50,24825,50e">
            <v:stroke joinstyle="miter"/>
          </v:shapetype>
          <v:shape id="WS_polygon186" type="polygon186" style="position:absolute;left:0;text-align:left;margin-left:319.248pt;margin-top:707.122pt;width:248.748pt;height:1pt;z-index:1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7" coordsize="4635,120" o:spt="12" path="m 50,50 l 50,50,4585,50e">
            <v:stroke joinstyle="miter"/>
          </v:shapetype>
          <v:shape id="WS_polygon187" type="polygon187" style="position:absolute;left:0;text-align:left;margin-left:209.264pt;margin-top:655.91pt;width:46.353pt;height:1.2pt;z-index:18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8" coordsize="2028,120" o:spt="12" path="m 50,50 l 50,50,1978,50e">
            <v:stroke joinstyle="miter"/>
          </v:shapetype>
          <v:shape id="WS_polygon188" type="polygon188" style="position:absolute;left:0;text-align:left;margin-left:254.618pt;margin-top:655.91pt;width:20.276pt;height:1.2pt;z-index:18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9" coordsize="2368,120" o:spt="12" path="m 50,50 l 50,50,2318,50e">
            <v:stroke joinstyle="miter"/>
          </v:shapetype>
          <v:shape id="WS_polygon189" type="polygon189" style="position:absolute;left:0;text-align:left;margin-left:273.893pt;margin-top:655.91pt;width:23.677pt;height:1.2pt;z-index:18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0" coordsize="27142,100" o:spt="12" path="m 50,50 l 50,50,2318,50 l 2318,50,8511,50 l 8511,50,14705,50 l 14705,50,20899,50 l 20899,50,27092,50e">
            <v:stroke joinstyle="miter"/>
          </v:shapetype>
          <v:shape id="WS_polygon190" type="polygon190" style="position:absolute;left:0;text-align:left;margin-left:296.571pt;margin-top:655.91pt;width:271.425pt;height:1pt;z-index:19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1" coordsize="24875,100" o:spt="12" path="m 50,50 l 50,50,6244,50 l 6244,50,12437,50 l 12437,50,18631,50 l 18631,50,24825,50e">
            <v:stroke joinstyle="miter"/>
          </v:shapetype>
          <v:shape id="WS_polygon191" type="polygon191" style="position:absolute;left:0;text-align:left;margin-left:319.248pt;margin-top:694.319pt;width:248.748pt;height:1pt;z-index:19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2" coordsize="4635,120" o:spt="12" path="m 50,50 l 50,50,4585,50e">
            <v:stroke joinstyle="miter"/>
          </v:shapetype>
          <v:shape id="WS_polygon192" type="polygon192" style="position:absolute;left:0;text-align:left;margin-left:209.264pt;margin-top:707.122pt;width:46.353pt;height:1.2pt;z-index:19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3" coordsize="2028,120" o:spt="12" path="m 50,50 l 50,50,1978,50e">
            <v:stroke joinstyle="miter"/>
          </v:shapetype>
          <v:shape id="WS_polygon193" type="polygon193" style="position:absolute;left:0;text-align:left;margin-left:254.618pt;margin-top:707.122pt;width:20.276pt;height:1.2pt;z-index:19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4" coordsize="2368,120" o:spt="12" path="m 50,50 l 50,50,2318,50e">
            <v:stroke joinstyle="miter"/>
          </v:shapetype>
          <v:shape id="WS_polygon194" type="polygon194" style="position:absolute;left:0;text-align:left;margin-left:273.893pt;margin-top:707.122pt;width:23.677pt;height:1.2pt;z-index:19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5" coordsize="2368,120" o:spt="12" path="m 50,50 l 50,50,2318,50e">
            <v:stroke joinstyle="miter"/>
          </v:shapetype>
          <v:shape id="WS_polygon195" type="polygon195" style="position:absolute;left:0;text-align:left;margin-left:296.571pt;margin-top:707.122pt;width:23.677pt;height:1.2pt;z-index:19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4" coordsize="1204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012,870 c 1012,870,1013,870,1016,870,1021,870,1027,869,1034,868,1043,867,1052,864,1062,861,1072,857,1083,853,1094,847,1104,840,1114,831,1123,822,1132,811,1139,798,1145,783,1150,767,1153,749,1154,729&#10; l 1154,729,1154,192 c 1154,192,1154,191,1154,188,1153,183,1153,177,1152,170,1150,161,1148,152,1145,142,1141,131,1136,121,1130,110,1123,100,1115,90,1105,81,1094,72,1081,65,1067,59,1051,54,1032,51,1012,50&#10; l 1012,50,192,50e x">
            <v:stroke joinstyle="miter"/>
          </v:shapetype>
          <v:shape id="WS_polygon234" type="polygon234" style="position:absolute;left:0;text-align:left;margin-left:279.571pt;margin-top:658.564pt;width:12.039pt;height:9.20398pt;z-index:-25165655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5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2,870,874,870,879,870,885,869,893,868,901,867,910,864,920,861,931,857,941,853,952,847,962,840,972,831,982,822,990,811,997,798,1004,783,1008,767,1011,749,1012,729&#10; l 1012,729,1012,192 c 1012,192,1012,191,1012,188,1012,183,1011,177,1010,170,1008,161,1006,152,1003,142,999,131,994,121,989,110,982,100,973,90,964,81,952,72,940,65,925,59,909,54,891,51,870,50&#10; l 870,50,192,50e x">
            <v:stroke joinstyle="miter"/>
          </v:shapetype>
          <v:shape id="WS_polygon235" type="polygon235" style="position:absolute;left:0;text-align:left;margin-left:259.019pt;margin-top:697.682pt;width:10.622pt;height:9.20398pt;z-index:-25165655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6" coordsize="17008,23811" o:spt="12" path="m 0,23811 l 0,23811,17008,23811 l 17008,23811,17008,0 l 17008,0,0,0 l 0,0,0,23811e x">
            <v:stroke joinstyle="miter"/>
          </v:shapetype>
          <v:shape id="WS_polygon236" type="polygon236" style="position:absolute;left:0;text-align:left;margin-left:391.181pt;margin-top:356.756pt;width:170.078pt;height:238.11pt;z-index:-251656554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37" coordsize="17108,200" o:spt="12" path="m 50,50 l 50,50,17058,50e">
            <v:stroke joinstyle="miter"/>
          </v:shapetype>
          <v:shape id="WS_polygon237" type="polygon237" style="position:absolute;left:0;text-align:left;margin-left:390.681pt;margin-top:379.507pt;width:171.078pt;height:2pt;z-index:2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1" coordsize="815,763" o:spt="12" path="m 180,50 c 180,50,180,50,177,50,173,50,167,51,160,52,152,54,144,56,135,58,125,62,115,66,105,72,96,78,87,86,78,95,70,105,64,117,58,130,54,145,51,162,50,181&#10; l 50,181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1 c 765,181,765,180,765,177,765,173,764,167,763,160,761,152,759,144,757,135,753,125,749,115,743,105,737,96,729,87,720,78,710,70,698,64,685,58,670,54,653,51,635,50&#10; l 635,50,180,50e x">
            <v:stroke joinstyle="miter"/>
          </v:shapetype>
          <v:shape id="WS_polygon251" type="polygon251" style="position:absolute;left:0;text-align:left;margin-left:492.789pt;margin-top:478.166pt;width:8.14999pt;height:7.62701pt;z-index:-2516565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6" coordsize="6286,4302" o:spt="12" path="m 50,4252 l 50,4252,6236,4252 l 6236,4252,6236,50 l 6236,50,50,50 l 50,50,50,4252e x">
            <v:stroke joinstyle="miter"/>
          </v:shapetype>
          <v:shape id="WS_polygon276" type="polygon276" style="position:absolute;left:0;text-align:left;margin-left:444.789pt;margin-top:406.658pt;width:62.862pt;height:43.02pt;z-index:-2516565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77" coordsize="16958,6328" o:spt="12" path="m 1200,0 c 1200,0,1191,0,1166,1,1127,4,1075,10,1013,19,941,32,862,51,778,77,690,109,600,150,510,200,422,259,338,330,259,412,188,506,125,614,73,737,34,875,9,1029,0,1200&#10; l 0,1200,0,6328 l 0,6328,15758,6328 c 15758,6328,15766,6328,15791,6327,15831,6324,15883,6318,15945,6309,16017,6296,16096,6276,16180,6251,16268,6219,16358,6178,16447,6128,16535,6069,16620,5998,16699,5916,16770,5822,16833,5714,16885,5591,16924,5453,16949,5299,16958,5128&#10; l 16958,5128,16958,0 l 16958,0,1200,0e x">
            <v:stroke joinstyle="miter"/>
          </v:shapetype>
          <v:shape id="WS_polygon277" type="polygon277" style="position:absolute;left:0;text-align:left;margin-left:391.431pt;margin-top:226.558pt;width:169.578pt;height:63.279pt;z-index:-251656513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85" coordsize="17058,6428" o:spt="12" path="m 1250,50 c 1250,50,1241,50,1216,51,1177,54,1125,60,1063,69,991,82,912,101,828,127,740,159,650,200,560,250,472,309,388,380,309,462,238,556,175,664,123,787,84,925,59,1079,50,1250&#10; l 50,1250,50,6378 l 50,6378,15808,6378 c 15808,6378,15816,6378,15841,6377,15881,6374,15933,6368,15995,6359,16067,6346,16146,6326,16230,6301,16318,6269,16408,6228,16497,6178,16585,6119,16670,6048,16749,5966,16820,5872,16883,5764,16935,5641,16974,5503,16999,5349,17008,5178&#10; l 17008,5178,17008,50 l 17008,50,1250,50e x">
            <v:stroke joinstyle="miter"/>
          </v:shapetype>
          <v:shape id="WS_polygon285" type="polygon285" style="position:absolute;left:0;text-align:left;margin-left:390.931pt;margin-top:226.058pt;width:170.578pt;height:64.279pt;z-index:-25165650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86" coordsize="1984,30047" o:spt="12" path="m 0,30047 l 0,30047,1984,30047 l 1984,30047,1984,0 l 1984,0,0,0 l 0,0,0,30047e x">
            <v:stroke joinstyle="miter"/>
          </v:shapetype>
          <v:shape id="WS_polygon286" type="polygon286" style="position:absolute;left:0;text-align:left;margin-left:575.433pt;margin-top:1.13687e-013pt;width:19.843pt;height:300.473pt;z-index:-251656504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5432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5432"/>
          <w:w w:val="105"/>
          <w:noProof w:val="true"/>
          <w:spacing w:val="7"/>
        </w:rPr>
        <w:t>3</w:t>
      </w:r>
    </w:p>
    <w:p w:rsidR="005A76FB" w:rsidRDefault="005A76FB" w:rsidP="005A76FB">
      <w:pPr>
        <w:spacing w:before="0" w:after="0" w:line="246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Colonia,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Maguncia,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2"/>
        </w:rPr>
        <w:t>Estrasburgo,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8"/>
        </w:rPr>
        <w:t>Basilea,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9"/>
        </w:rPr>
        <w:t>Lucerna,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2"/>
        </w:rPr>
        <w:t>Friburgo,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3"/>
        </w:rPr>
        <w:t>Colmar,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Loreley,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8"/>
        </w:rPr>
        <w:t>Coblenza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5" w:lineRule="exact"/>
        <w:ind w:firstLine="362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</w:p>
    <w:p w:rsidR="005A76FB" w:rsidRDefault="005A76FB" w:rsidP="005A76FB">
      <w:pPr>
        <w:spacing w:before="0" w:after="0" w:lineRule="exact" w:line="240"/>
        <w:ind w:firstLine="362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 w:spacing="497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estrechándose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discurrir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montañas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2" w:equalWidth="0">
            <w:col w:w="7317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123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3" type="#_x0000_t202" style="position:absolute;left:0;text-align:left;margin-left:399.013pt;margin-top:480.023pt;width:159.917114pt;height:22.2799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76807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8" type="#_x0000_t202" style="position:absolute;left:0;text-align:left;margin-left:406.307pt;margin-top:500.358pt;width:116.49527pt;height:22.7789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1978149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34082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11"/>
        </w:rPr>
        <w:t>Navegamos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por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río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15"/>
        </w:rPr>
        <w:t>más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6"/>
        </w:rPr>
        <w:t>grande</w:t>
      </w:r>
    </w:p>
    <w:p w:rsidR="005A76FB" w:rsidRDefault="005A76FB" w:rsidP="005A76FB">
      <w:pPr>
        <w:spacing w:before="0" w:after="0" w:line="19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de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7"/>
        </w:rPr>
        <w:t>Alemania,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5432"/>
          <w:w w:val="85"/>
          <w:noProof w:val="true"/>
          <w:spacing w:val="-8"/>
        </w:rPr>
        <w:t>Rhin</w:t>
      </w:r>
    </w:p>
    <w:p w:rsidR="005A76FB" w:rsidRDefault="005A76FB" w:rsidP="005A76FB">
      <w:pPr>
        <w:spacing w:before="0" w:after="0" w:line="232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Rhin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nos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muestra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8"/>
        </w:rPr>
        <w:t>cómo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2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lo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largo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curso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0"/>
        </w:rPr>
        <w:t>va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configurando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3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paisaje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3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cuatro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países.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El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Gran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Rhin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en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estado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puro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con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gran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belleza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las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grandes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7"/>
        </w:rPr>
        <w:t>ciudades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8"/>
        </w:rPr>
        <w:t>renanas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12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9"/>
        </w:rPr>
        <w:t>sus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4"/>
        </w:rPr>
        <w:t>pies: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Basilea,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Estrasburgo,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6"/>
        </w:rPr>
        <w:t>Colonia,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5"/>
          <w:noProof w:val="true"/>
          <w:spacing w:val="-5"/>
        </w:rPr>
        <w:t>Ámsterdam...</w:t>
      </w:r>
    </w:p>
    <w:p w:rsidR="005A76FB" w:rsidRDefault="005A76FB" w:rsidP="005A76FB">
      <w:pPr>
        <w:spacing w:before="0" w:after="0" w:lineRule="exact" w:line="240"/>
        <w:ind w:firstLine="123" w:left="60"/>
        <w:rPr/>
      </w:pPr>
    </w:p>
    <w:p w:rsidR="005A76FB" w:rsidRDefault="005A76FB" w:rsidP="005A76FB">
      <w:pPr>
        <w:spacing w:before="0" w:after="0" w:line="177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atractiva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arquitectura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moderna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ribera</w:t>
      </w:r>
    </w:p>
    <w:p w:rsidR="005A76FB" w:rsidRDefault="005A76FB" w:rsidP="005A76FB">
      <w:pPr>
        <w:spacing w:before="0" w:after="0" w:line="180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Rhin.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177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UNESCO.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297" w:lineRule="exact"/>
        <w:ind w:firstLine="233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mundo.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357" w:lineRule="exact"/>
        <w:ind w:firstLine="23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Geldermann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calle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Schlossberg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su</w:t>
      </w: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Rule="exact" w:line="240"/>
        <w:ind w:firstLine="233" w:left="60"/>
        <w:rPr/>
      </w:pPr>
    </w:p>
    <w:p w:rsidR="005A76FB" w:rsidRDefault="005A76FB" w:rsidP="005A76FB">
      <w:pPr>
        <w:spacing w:before="0" w:after="0" w:line="38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FRANKFURT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FRANKFURT-COLONIA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MAGUNCIA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11.00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BRAVA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encontrará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Maguncia,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pie.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Estrasburgo.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(KHEL)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Alsacia.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conserva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hombre,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fácil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recorrer,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románticos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rincones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estrechas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callejuelas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preciosas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casas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adornadas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madera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calles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romanticismo.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Lucerna;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Suiza.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Siguiendo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Guillermo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Tell,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puentes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mundo,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Capilla.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FRIBURGO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Breisach.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opcionalmente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Friburgo,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regiones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bonitas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(Selva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Negra).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podrá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maravillosas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mientras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degusta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solar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BRAVA.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Loreley-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COBLENZA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medio.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recorrido,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rincones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impresionantes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ruta: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Loreley,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enorme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derecho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río.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forma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4"/>
        </w:rPr>
        <w:t>“S”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perfecta,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BRAVA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excelentes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mineral.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acompañado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Estrasburgo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Basilea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Coblenza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Maguncia.</w:t>
      </w:r>
    </w:p>
    <w:p w:rsidR="005A76FB" w:rsidRDefault="005A76FB" w:rsidP="005A76FB">
      <w:pPr>
        <w:spacing w:before="0" w:after="0" w:line="247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altura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mostrándonos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ambos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“castillos-fortalezas”.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Coblenza.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confluyen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Rhin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Mosela,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justo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denominada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esquina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alemana.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FRANKFURT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5" w:lineRule="exact"/>
        <w:ind w:firstLine="9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992"/>
        <w:rPr/>
      </w:pPr>
    </w:p>
    <w:p w:rsidR="005A76FB" w:rsidRDefault="005A76FB" w:rsidP="005A76FB">
      <w:pPr>
        <w:spacing w:before="0" w:after="0" w:lineRule="exact" w:line="240"/>
        <w:ind w:firstLine="992"/>
        <w:rPr/>
      </w:pPr>
    </w:p>
    <w:p w:rsidR="005A76FB" w:rsidRDefault="005A76FB" w:rsidP="005A76FB">
      <w:pPr>
        <w:tabs>
          <w:tab w:val="left" w:pos="1721"/>
        </w:tabs>
        <w:spacing w:before="0" w:after="0" w:line="199" w:lineRule="exact"/>
        <w:ind w:firstLine="8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HOTEL</w:t>
      </w:r>
    </w:p>
    <w:p w:rsidR="005A76FB" w:rsidRDefault="005A76FB" w:rsidP="005A76FB">
      <w:pPr>
        <w:spacing w:before="0" w:after="0" w:line="24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5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43" w:lineRule="exact"/>
        <w:ind w:firstLine="2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6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5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3"/>
        </w:rPr>
        <w:t>del:</w:t>
      </w:r>
    </w:p>
    <w:p w:rsidR="005A76FB" w:rsidRDefault="005A76FB" w:rsidP="005A76FB">
      <w:pPr>
        <w:spacing w:before="0" w:after="0" w:lineRule="exact" w:line="240"/>
        <w:ind w:firstLine="237"/>
        <w:rPr/>
      </w:pPr>
    </w:p>
    <w:p w:rsidR="005A76FB" w:rsidRDefault="005A76FB" w:rsidP="005A76FB">
      <w:pPr>
        <w:spacing w:before="0" w:after="0" w:line="136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15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9"/>
        </w:rPr>
        <w:t>Marzo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2017</w:t>
      </w:r>
    </w:p>
    <w:p w:rsidR="005A76FB" w:rsidRDefault="005A76FB" w:rsidP="005A76FB">
      <w:pPr>
        <w:spacing w:before="0" w:after="0" w:line="459" w:lineRule="exact"/>
        <w:ind w:firstLine="1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-350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15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356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740"/>
        <w:rPr/>
      </w:pPr>
    </w:p>
    <w:p w:rsidR="005A76FB" w:rsidRDefault="005A76FB" w:rsidP="005A76FB">
      <w:pPr>
        <w:spacing w:before="0" w:after="0" w:line="254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138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tallada.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Destacamos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delicia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cenar,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nocturno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ESTRASBURGO: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COLMAR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opcionalmente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Colmar,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Alsacia,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interesante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atractivo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LUCERNA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08.00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Basilea: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lugar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40393066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77978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4" w:lineRule="exact"/>
        <w:ind w:firstLine="25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27*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2"/>
        </w:rPr>
        <w:t>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12*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3.160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2.665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3.780</w:t>
      </w:r>
    </w:p>
    <w:p w:rsidR="005A76FB" w:rsidRDefault="005A76FB" w:rsidP="005A76FB">
      <w:pPr>
        <w:spacing w:before="0" w:after="0" w:line="256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3.045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(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14"/>
        </w:rPr>
        <w:t>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7.45202637"/>
          <w:color w:val="636466"/>
          <w:w w:val="90"/>
          <w:noProof w:val="true"/>
          <w:spacing w:val="-7"/>
        </w:rPr>
        <w:t>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Mayo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FLORA.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AQUA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Junio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SILVA.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adulto.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S.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Paquetes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1"/>
        </w:rPr>
        <w:t>bebidas: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información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20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imprevistas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fuerza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comandante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obliga-</w:t>
      </w:r>
    </w:p>
    <w:p w:rsidR="005A76FB" w:rsidRDefault="005A76FB" w:rsidP="005A76FB">
      <w:pPr>
        <w:spacing w:before="0" w:after="0" w:line="160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aproximados.</w:t>
      </w: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="310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49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